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F" w:rsidRPr="005D10DB" w:rsidRDefault="00710B4F" w:rsidP="00710B4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5D10DB">
        <w:t xml:space="preserve">Начальник </w:t>
      </w:r>
    </w:p>
    <w:p w:rsidR="00710B4F" w:rsidRPr="005D10DB" w:rsidRDefault="00710B4F" w:rsidP="00710B4F">
      <w:pPr>
        <w:jc w:val="right"/>
      </w:pPr>
      <w:r w:rsidRPr="005D10DB">
        <w:t>МКУ «Управление культуры»</w:t>
      </w:r>
    </w:p>
    <w:p w:rsidR="00710B4F" w:rsidRPr="005D10DB" w:rsidRDefault="00710B4F" w:rsidP="00710B4F">
      <w:pPr>
        <w:jc w:val="center"/>
      </w:pPr>
      <w:r w:rsidRPr="005D10DB">
        <w:t xml:space="preserve">                                                                                                                                                     </w:t>
      </w:r>
      <w:r>
        <w:rPr>
          <w:lang w:val="ba-RU"/>
        </w:rPr>
        <w:t xml:space="preserve">            </w:t>
      </w:r>
      <w:r w:rsidRPr="005D10DB">
        <w:t xml:space="preserve">МР </w:t>
      </w:r>
      <w:proofErr w:type="spellStart"/>
      <w:r w:rsidRPr="005D10DB">
        <w:t>Хайбуллинский</w:t>
      </w:r>
      <w:proofErr w:type="spellEnd"/>
      <w:r w:rsidRPr="005D10DB">
        <w:t xml:space="preserve"> район</w:t>
      </w:r>
    </w:p>
    <w:p w:rsidR="00710B4F" w:rsidRPr="005D10DB" w:rsidRDefault="00710B4F" w:rsidP="00710B4F">
      <w:pPr>
        <w:jc w:val="center"/>
      </w:pPr>
      <w:r w:rsidRPr="005D10DB">
        <w:t xml:space="preserve">                                                                                                                                                      </w:t>
      </w:r>
      <w:r>
        <w:rPr>
          <w:lang w:val="ba-RU"/>
        </w:rPr>
        <w:t xml:space="preserve">             </w:t>
      </w:r>
      <w:r w:rsidRPr="005D10DB">
        <w:t>Республики Башкортостан</w:t>
      </w:r>
    </w:p>
    <w:p w:rsidR="00710B4F" w:rsidRDefault="00710B4F" w:rsidP="00710B4F">
      <w:pPr>
        <w:jc w:val="right"/>
        <w:rPr>
          <w:lang w:val="be-BY"/>
        </w:rPr>
      </w:pPr>
      <w:r w:rsidRPr="005D10DB">
        <w:t xml:space="preserve">__________Л.Р. </w:t>
      </w:r>
      <w:proofErr w:type="spellStart"/>
      <w:r w:rsidRPr="005D10DB">
        <w:t>Мамбетова</w:t>
      </w:r>
      <w:proofErr w:type="spellEnd"/>
    </w:p>
    <w:p w:rsidR="00710B4F" w:rsidRDefault="00710B4F" w:rsidP="00E16809">
      <w:pPr>
        <w:jc w:val="center"/>
        <w:rPr>
          <w:b/>
        </w:rPr>
      </w:pPr>
    </w:p>
    <w:p w:rsidR="00E16809" w:rsidRDefault="00E16809" w:rsidP="00E16809">
      <w:pPr>
        <w:jc w:val="center"/>
        <w:rPr>
          <w:b/>
        </w:rPr>
      </w:pPr>
      <w:r>
        <w:rPr>
          <w:b/>
        </w:rPr>
        <w:t>П Л А Н</w:t>
      </w:r>
    </w:p>
    <w:p w:rsidR="00E16809" w:rsidRDefault="00E16809" w:rsidP="00E16809">
      <w:pPr>
        <w:jc w:val="center"/>
        <w:rPr>
          <w:b/>
        </w:rPr>
      </w:pPr>
      <w:r>
        <w:rPr>
          <w:b/>
        </w:rPr>
        <w:t xml:space="preserve">ОСНОВНЫХ МЕРОПРИЯТИЙ </w:t>
      </w:r>
      <w:r>
        <w:rPr>
          <w:b/>
          <w:lang w:val="ba-RU"/>
        </w:rPr>
        <w:t>МБУК РДК</w:t>
      </w:r>
      <w:r>
        <w:rPr>
          <w:b/>
        </w:rPr>
        <w:t xml:space="preserve"> МУНИЦИПАЛЬНОГО РАЙОНА ХАЙБУЛЛИНСКИЙ РАЙОН</w:t>
      </w:r>
    </w:p>
    <w:p w:rsidR="00E16809" w:rsidRDefault="00E16809" w:rsidP="00E16809">
      <w:pPr>
        <w:jc w:val="center"/>
        <w:rPr>
          <w:b/>
        </w:rPr>
      </w:pPr>
      <w:r>
        <w:rPr>
          <w:b/>
        </w:rPr>
        <w:t>НА СЕНТЯБРЬ   2018 ГОДА</w:t>
      </w:r>
    </w:p>
    <w:p w:rsidR="0010036B" w:rsidRPr="00DE227D" w:rsidRDefault="0010036B" w:rsidP="0010036B">
      <w:pPr>
        <w:ind w:right="-31"/>
        <w:jc w:val="center"/>
      </w:pPr>
    </w:p>
    <w:tbl>
      <w:tblPr>
        <w:tblStyle w:val="af3"/>
        <w:tblW w:w="15168" w:type="dxa"/>
        <w:tblInd w:w="-2132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126"/>
        <w:gridCol w:w="2694"/>
        <w:gridCol w:w="2976"/>
        <w:gridCol w:w="2268"/>
        <w:gridCol w:w="1134"/>
      </w:tblGrid>
      <w:tr w:rsidR="0010036B" w:rsidRPr="00DE227D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eastAsia="en-US"/>
              </w:rPr>
            </w:pPr>
            <w:r w:rsidRPr="00DE227D">
              <w:rPr>
                <w:b/>
                <w:sz w:val="22"/>
                <w:lang w:eastAsia="en-US"/>
              </w:rPr>
              <w:t xml:space="preserve">№ </w:t>
            </w:r>
          </w:p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proofErr w:type="gramStart"/>
            <w:r w:rsidRPr="00DE227D">
              <w:rPr>
                <w:b/>
                <w:sz w:val="22"/>
                <w:lang w:eastAsia="en-US"/>
              </w:rPr>
              <w:t>п</w:t>
            </w:r>
            <w:proofErr w:type="gramEnd"/>
            <w:r w:rsidRPr="00DE227D">
              <w:rPr>
                <w:b/>
                <w:sz w:val="22"/>
                <w:lang w:val="en-US" w:eastAsia="en-US"/>
              </w:rPr>
              <w:t>/</w:t>
            </w:r>
            <w:r w:rsidRPr="00DE227D">
              <w:rPr>
                <w:b/>
                <w:sz w:val="22"/>
                <w:lang w:val="be-BY" w:eastAsia="en-US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>
              <w:rPr>
                <w:b/>
                <w:sz w:val="22"/>
                <w:lang w:val="be-BY" w:eastAsia="en-US"/>
              </w:rPr>
              <w:t>Форма, н</w:t>
            </w:r>
            <w:r w:rsidRPr="00DE227D">
              <w:rPr>
                <w:b/>
                <w:sz w:val="22"/>
                <w:lang w:val="be-BY" w:eastAsia="en-US"/>
              </w:rPr>
              <w:t>азвание</w:t>
            </w:r>
            <w:r w:rsidRPr="00DE227D">
              <w:rPr>
                <w:b/>
                <w:sz w:val="22"/>
                <w:lang w:val="en-US" w:eastAsia="en-US"/>
              </w:rPr>
              <w:t xml:space="preserve"> </w:t>
            </w:r>
            <w:r w:rsidRPr="00DE227D">
              <w:rPr>
                <w:b/>
                <w:sz w:val="22"/>
                <w:lang w:val="be-BY"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 w:rsidRPr="00DE227D">
              <w:rPr>
                <w:b/>
                <w:sz w:val="22"/>
                <w:lang w:val="be-BY" w:eastAsia="en-US"/>
              </w:rPr>
              <w:t>Сроки проведения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 w:rsidRPr="00DE227D">
              <w:rPr>
                <w:b/>
                <w:sz w:val="22"/>
                <w:lang w:val="be-BY" w:eastAsia="en-US"/>
              </w:rPr>
              <w:t xml:space="preserve">Место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 w:rsidRPr="00DE227D">
              <w:rPr>
                <w:b/>
                <w:sz w:val="22"/>
                <w:lang w:val="be-BY" w:eastAsia="en-US"/>
              </w:rPr>
              <w:t>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 w:rsidRPr="00DE227D">
              <w:rPr>
                <w:b/>
                <w:sz w:val="22"/>
                <w:lang w:val="be-BY" w:eastAsia="en-US"/>
              </w:rPr>
              <w:t xml:space="preserve">Ответственные </w:t>
            </w:r>
          </w:p>
          <w:p w:rsidR="0010036B" w:rsidRPr="00DE227D" w:rsidRDefault="0010036B" w:rsidP="0010036B">
            <w:pPr>
              <w:jc w:val="center"/>
              <w:rPr>
                <w:b/>
                <w:sz w:val="22"/>
                <w:lang w:val="be-BY" w:eastAsia="en-US"/>
              </w:rPr>
            </w:pPr>
            <w:r w:rsidRPr="00DE227D">
              <w:rPr>
                <w:b/>
                <w:sz w:val="22"/>
                <w:lang w:val="be-BY" w:eastAsia="en-US"/>
              </w:rPr>
              <w:t>за подготовку и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Pr="00DE227D" w:rsidRDefault="0010036B" w:rsidP="0010036B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Примечание </w:t>
            </w: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E321AB" w:rsidRDefault="0010036B" w:rsidP="0010036B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rPr>
                <w:lang w:val="be-BY"/>
              </w:rPr>
            </w:pPr>
            <w:r w:rsidRPr="00DE227D">
              <w:rPr>
                <w:lang w:val="ba-RU"/>
              </w:rPr>
              <w:t>“Первый раз – в первый класс!”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03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МБУК РДК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дети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Д.Х.</w:t>
            </w:r>
          </w:p>
          <w:p w:rsidR="0010036B" w:rsidRDefault="0010036B" w:rsidP="0010036B">
            <w:pPr>
              <w:jc w:val="center"/>
            </w:pPr>
            <w:r>
              <w:t>Шабанова Н.Т.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Байгускаров</w:t>
            </w:r>
            <w:proofErr w:type="spellEnd"/>
            <w:r>
              <w:t xml:space="preserve"> З.Г.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DE227D" w:rsidRDefault="0010036B" w:rsidP="0010036B">
            <w:pPr>
              <w:rPr>
                <w:lang w:val="ba-RU"/>
              </w:rPr>
            </w:pPr>
            <w:r>
              <w:rPr>
                <w:lang w:val="ba-RU"/>
              </w:rPr>
              <w:t>Выездные концерты по сельским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03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proofErr w:type="spellStart"/>
            <w:r>
              <w:t>Татыр-Узякский</w:t>
            </w:r>
            <w:proofErr w:type="spellEnd"/>
            <w:r>
              <w:t xml:space="preserve"> СДК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Байгускаровский</w:t>
            </w:r>
            <w:proofErr w:type="spellEnd"/>
            <w:r>
              <w:t xml:space="preserve"> СДК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Яковлевский</w:t>
            </w:r>
            <w:proofErr w:type="spellEnd"/>
            <w:r>
              <w:t xml:space="preserve"> 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 w:rsidRPr="00BB11B2"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М.И.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r w:rsidRPr="008D4DC9">
              <w:rPr>
                <w:lang w:val="ba-RU"/>
              </w:rPr>
              <w:t>Выездные концерты по сельским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04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proofErr w:type="spellStart"/>
            <w:r>
              <w:t>Валитовский</w:t>
            </w:r>
            <w:proofErr w:type="spellEnd"/>
            <w:r>
              <w:t xml:space="preserve"> СК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Абдулнасыровский</w:t>
            </w:r>
            <w:proofErr w:type="spellEnd"/>
            <w:r>
              <w:t xml:space="preserve"> СК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Исянгильдинский</w:t>
            </w:r>
            <w:proofErr w:type="spellEnd"/>
            <w:r>
              <w:t xml:space="preserve"> СК</w:t>
            </w:r>
          </w:p>
          <w:p w:rsidR="0010036B" w:rsidRDefault="0010036B" w:rsidP="0010036B">
            <w:pPr>
              <w:jc w:val="center"/>
            </w:pPr>
            <w:r>
              <w:t>Целинный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 w:rsidRPr="00BB11B2"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М.И.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  <w:p w:rsidR="0010036B" w:rsidRDefault="0010036B" w:rsidP="001003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r w:rsidRPr="008D4DC9">
              <w:rPr>
                <w:lang w:val="ba-RU"/>
              </w:rPr>
              <w:t>Выездные концерты по сельским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05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proofErr w:type="spellStart"/>
            <w:r>
              <w:t>Бурибаевский</w:t>
            </w:r>
            <w:proofErr w:type="spellEnd"/>
            <w:r>
              <w:t xml:space="preserve">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BB11B2" w:rsidRDefault="0010036B" w:rsidP="0010036B">
            <w:pPr>
              <w:jc w:val="center"/>
            </w:pPr>
            <w: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Д.Х.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DE227D" w:rsidRDefault="0010036B" w:rsidP="0010036B">
            <w:pPr>
              <w:rPr>
                <w:lang w:val="ba-RU"/>
              </w:rPr>
            </w:pPr>
            <w:r>
              <w:rPr>
                <w:lang w:val="ba-RU"/>
              </w:rPr>
              <w:t>Мероприятие, посвященное завершению асфальтирования дворовой территории по проекту “Городская среда”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067C87" w:rsidRDefault="0010036B" w:rsidP="0010036B">
            <w:pPr>
              <w:jc w:val="center"/>
              <w:rPr>
                <w:lang w:val="ba-RU"/>
              </w:rPr>
            </w:pPr>
            <w:r>
              <w:t>05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с. Бурибай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Валеева Э.Х.</w:t>
            </w:r>
          </w:p>
          <w:p w:rsidR="0010036B" w:rsidRDefault="0010036B" w:rsidP="0010036B">
            <w:pPr>
              <w:jc w:val="center"/>
            </w:pPr>
            <w: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Шарбанова</w:t>
            </w:r>
            <w:proofErr w:type="spellEnd"/>
            <w:r>
              <w:t xml:space="preserve"> Н.Т.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6</w:t>
            </w:r>
          </w:p>
          <w:p w:rsidR="0010036B" w:rsidRDefault="0010036B" w:rsidP="0010036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DE227D" w:rsidRDefault="0010036B" w:rsidP="0010036B">
            <w:pPr>
              <w:rPr>
                <w:lang w:val="ba-RU"/>
              </w:rPr>
            </w:pPr>
            <w:r>
              <w:rPr>
                <w:lang w:val="ba-RU"/>
              </w:rPr>
              <w:t xml:space="preserve">Мероприятие, посвященное завершению </w:t>
            </w:r>
            <w:r>
              <w:rPr>
                <w:lang w:val="ba-RU"/>
              </w:rPr>
              <w:lastRenderedPageBreak/>
              <w:t>асфальтирования дворовой территории по проекту “Городская среда”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067C87" w:rsidRDefault="0010036B" w:rsidP="0010036B">
            <w:pPr>
              <w:jc w:val="center"/>
              <w:rPr>
                <w:lang w:val="ba-RU"/>
              </w:rPr>
            </w:pPr>
            <w:r>
              <w:lastRenderedPageBreak/>
              <w:t>06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 xml:space="preserve">с. </w:t>
            </w:r>
            <w:proofErr w:type="spellStart"/>
            <w:r>
              <w:t>Макан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Валеева Э.Х.</w:t>
            </w:r>
          </w:p>
          <w:p w:rsidR="0010036B" w:rsidRDefault="0010036B" w:rsidP="0010036B">
            <w:pPr>
              <w:jc w:val="center"/>
            </w:pPr>
            <w: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lastRenderedPageBreak/>
              <w:t>Алчинова</w:t>
            </w:r>
            <w:proofErr w:type="spellEnd"/>
            <w:r>
              <w:t xml:space="preserve"> Р.Т.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r w:rsidRPr="0077199E">
              <w:rPr>
                <w:lang w:val="ba-RU"/>
              </w:rPr>
              <w:t>Выездные концерты по сельским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06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Федоровский СДК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Абубакировский</w:t>
            </w:r>
            <w:proofErr w:type="spellEnd"/>
            <w:r>
              <w:t xml:space="preserve"> СМФК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 w:rsidRPr="00483796"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Д.Х.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r w:rsidRPr="0077199E">
              <w:rPr>
                <w:lang w:val="ba-RU"/>
              </w:rPr>
              <w:t>Выездные концерты по сельским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tabs>
                <w:tab w:val="center" w:pos="742"/>
              </w:tabs>
              <w:jc w:val="center"/>
              <w:rPr>
                <w:lang w:val="be-BY"/>
              </w:rPr>
            </w:pPr>
            <w:r>
              <w:t>07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proofErr w:type="spellStart"/>
            <w:r>
              <w:t>Сагитовский</w:t>
            </w:r>
            <w:proofErr w:type="spellEnd"/>
            <w:r>
              <w:t xml:space="preserve"> СК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Мамбетовский</w:t>
            </w:r>
            <w:proofErr w:type="spellEnd"/>
            <w:r>
              <w:t xml:space="preserve"> СМФК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Маканский</w:t>
            </w:r>
            <w:proofErr w:type="spellEnd"/>
            <w:r>
              <w:t xml:space="preserve"> СМФК</w:t>
            </w:r>
          </w:p>
          <w:p w:rsidR="0010036B" w:rsidRDefault="0010036B" w:rsidP="0010036B">
            <w:pPr>
              <w:jc w:val="center"/>
            </w:pPr>
            <w:r>
              <w:t>Воздвиженский 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 w:rsidRPr="00483796"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Ишемгулова</w:t>
            </w:r>
            <w:proofErr w:type="spellEnd"/>
            <w:r>
              <w:t xml:space="preserve"> Д.Х.</w:t>
            </w:r>
          </w:p>
          <w:p w:rsidR="0010036B" w:rsidRDefault="0010036B" w:rsidP="0010036B">
            <w:pPr>
              <w:jc w:val="center"/>
            </w:pPr>
            <w:r>
              <w:t>Кругляков С.В.</w:t>
            </w:r>
          </w:p>
          <w:p w:rsidR="0010036B" w:rsidRDefault="0010036B" w:rsidP="001003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E321AB" w:rsidRDefault="0010036B" w:rsidP="0010036B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rPr>
                <w:lang w:val="ba-RU"/>
              </w:rPr>
            </w:pPr>
            <w:r>
              <w:rPr>
                <w:lang w:val="ba-RU"/>
              </w:rPr>
              <w:t>Акция к Всероссийскому дню</w:t>
            </w:r>
            <w:r w:rsidRPr="00DE227D">
              <w:rPr>
                <w:lang w:val="ba-RU"/>
              </w:rPr>
              <w:t xml:space="preserve"> трезвости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11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Pr="00067C87" w:rsidRDefault="0010036B" w:rsidP="0010036B">
            <w:pPr>
              <w:jc w:val="center"/>
              <w:rPr>
                <w:lang w:val="be-BY"/>
              </w:rPr>
            </w:pPr>
            <w:r>
              <w:t>Парк</w:t>
            </w:r>
            <w:r>
              <w:rPr>
                <w:lang w:val="be-BY"/>
              </w:rPr>
              <w:t xml:space="preserve"> культуры и отдыха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  <w: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Валеева Э.Х.</w:t>
            </w:r>
          </w:p>
          <w:p w:rsidR="0010036B" w:rsidRDefault="0010036B" w:rsidP="0010036B">
            <w:pPr>
              <w:jc w:val="center"/>
            </w:pPr>
            <w: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Алчинов</w:t>
            </w:r>
            <w:proofErr w:type="spellEnd"/>
            <w:r>
              <w:t xml:space="preserve"> А.Р.</w:t>
            </w:r>
          </w:p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B" w:rsidRDefault="0010036B" w:rsidP="0010036B">
            <w:pPr>
              <w:jc w:val="center"/>
            </w:pPr>
          </w:p>
        </w:tc>
      </w:tr>
      <w:tr w:rsidR="0010036B" w:rsidTr="0010036B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rPr>
                <w:lang w:val="ba-RU"/>
              </w:rPr>
            </w:pPr>
            <w:r>
              <w:rPr>
                <w:lang w:val="ba-RU"/>
              </w:rPr>
              <w:t>Профориентационный проект “Радуга профессий”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14</w:t>
            </w:r>
            <w:r>
              <w:rPr>
                <w:lang w:val="be-BY"/>
              </w:rPr>
              <w:t>.09.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</w:pPr>
            <w:r>
              <w:t>МБУК РДК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</w:pPr>
            <w:r>
              <w:t>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Валеева Э.Х.</w:t>
            </w:r>
          </w:p>
          <w:p w:rsidR="0010036B" w:rsidRDefault="0010036B" w:rsidP="0010036B">
            <w:pPr>
              <w:jc w:val="center"/>
            </w:pPr>
            <w:r>
              <w:t>Саитов Н.У.</w:t>
            </w:r>
          </w:p>
          <w:p w:rsidR="0010036B" w:rsidRDefault="0010036B" w:rsidP="0010036B">
            <w:pPr>
              <w:jc w:val="center"/>
            </w:pPr>
            <w:proofErr w:type="spellStart"/>
            <w:r>
              <w:t>Алчинов</w:t>
            </w:r>
            <w:proofErr w:type="spellEnd"/>
            <w:r>
              <w:t xml:space="preserve"> А.Р.</w:t>
            </w:r>
          </w:p>
          <w:p w:rsidR="0010036B" w:rsidRDefault="0010036B" w:rsidP="0010036B">
            <w:pPr>
              <w:jc w:val="center"/>
              <w:rPr>
                <w:lang w:val="ba-RU"/>
              </w:rPr>
            </w:pPr>
            <w:r>
              <w:t>Кругляков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B" w:rsidRDefault="0010036B" w:rsidP="0010036B">
            <w:pPr>
              <w:jc w:val="center"/>
            </w:pPr>
          </w:p>
        </w:tc>
      </w:tr>
    </w:tbl>
    <w:p w:rsidR="00E16809" w:rsidRDefault="00710B4F" w:rsidP="00710B4F">
      <w:pPr>
        <w:jc w:val="center"/>
      </w:pPr>
      <w:r>
        <w:rPr>
          <w:b/>
          <w:i/>
          <w:color w:val="0D0D0D"/>
          <w:lang w:eastAsia="en-US"/>
        </w:rPr>
        <w:t>КУЛЬТУРНО – ДОСУГОВОЕ ОБСЛУЖИВАНИЕ НАСЕЛЕНИЯ</w:t>
      </w:r>
      <w:r>
        <w:rPr>
          <w:b/>
          <w:i/>
          <w:color w:val="0D0D0D"/>
          <w:lang w:val="be-BY" w:eastAsia="en-US"/>
        </w:rPr>
        <w:t xml:space="preserve"> МБУК СДК и СК</w:t>
      </w:r>
    </w:p>
    <w:tbl>
      <w:tblPr>
        <w:tblW w:w="22705" w:type="dxa"/>
        <w:tblInd w:w="-2160" w:type="dxa"/>
        <w:tblLayout w:type="fixed"/>
        <w:tblLook w:val="00E0" w:firstRow="1" w:lastRow="1" w:firstColumn="1" w:lastColumn="0" w:noHBand="0" w:noVBand="0"/>
      </w:tblPr>
      <w:tblGrid>
        <w:gridCol w:w="850"/>
        <w:gridCol w:w="3223"/>
        <w:gridCol w:w="38"/>
        <w:gridCol w:w="1956"/>
        <w:gridCol w:w="27"/>
        <w:gridCol w:w="2835"/>
        <w:gridCol w:w="2781"/>
        <w:gridCol w:w="18"/>
        <w:gridCol w:w="2476"/>
        <w:gridCol w:w="1033"/>
        <w:gridCol w:w="2836"/>
        <w:gridCol w:w="2835"/>
        <w:gridCol w:w="1797"/>
      </w:tblGrid>
      <w:tr w:rsidR="00E16809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E16809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09" w:rsidRDefault="00E16809" w:rsidP="0010036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spacing w:line="256" w:lineRule="auto"/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.</w:t>
            </w:r>
          </w:p>
          <w:p w:rsidR="004D1273" w:rsidRPr="00264E50" w:rsidRDefault="004D1273" w:rsidP="004D127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дискотека  90-х.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01.09. 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знаний “Первый звонок”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01.09.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 школа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Исхакова Г.Я.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«1 сентября»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Усманова Н. И.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tabs>
                <w:tab w:val="center" w:pos="20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Фотоконкурс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05.09.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20:00.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«Вам душой никогда не стареть»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t>09.09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ba-RU"/>
              </w:rPr>
            </w:pPr>
            <w:r w:rsidRPr="00602230">
              <w:t xml:space="preserve">Ярмарка </w:t>
            </w:r>
            <w:r w:rsidRPr="00602230">
              <w:rPr>
                <w:lang w:val="ba-RU"/>
              </w:rPr>
              <w:t>“Көҙгө муллыҡ”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en-US" w:eastAsia="en-US"/>
              </w:rPr>
            </w:pPr>
            <w:r w:rsidRPr="00602230">
              <w:rPr>
                <w:lang w:val="en-US" w:eastAsia="en-US"/>
              </w:rPr>
              <w:t>09.09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827BA9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«Выборы-2018»</w:t>
            </w:r>
            <w:r w:rsidR="004D1273"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1273"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художественной самодеятельности, чаепитие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Саитова Р.З.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Конкурс ,,Ветеран баҡсаһы,,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13.09.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 xml:space="preserve">Янтышевский СДК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rPr>
                <w:lang w:val="ba-RU"/>
              </w:rPr>
              <w:t>Ултракова Л</w:t>
            </w:r>
            <w:r w:rsidRPr="00602230">
              <w:t>.Ф</w:t>
            </w:r>
          </w:p>
          <w:p w:rsidR="004D1273" w:rsidRPr="00602230" w:rsidRDefault="004D1273" w:rsidP="004D1273">
            <w:pPr>
              <w:jc w:val="both"/>
              <w:rPr>
                <w:lang w:val="ba-RU"/>
              </w:rPr>
            </w:pPr>
            <w:proofErr w:type="spellStart"/>
            <w:r w:rsidRPr="00602230">
              <w:t>Бикбова</w:t>
            </w:r>
            <w:proofErr w:type="spellEnd"/>
            <w:r w:rsidRPr="00602230">
              <w:t xml:space="preserve"> Л.Г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Осенний бал «Золотая осень»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15.09.  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Усатая С.С.,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Махамова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val="ba-RU" w:eastAsia="en-US"/>
              </w:rPr>
            </w:pPr>
            <w:r w:rsidRPr="00602230">
              <w:rPr>
                <w:lang w:val="ba-RU" w:eastAsia="en-US"/>
              </w:rPr>
              <w:t>Литературно-музыкальный вечер “Йәшәү бәхете”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  <w:rPr>
                <w:lang w:eastAsia="en-US"/>
              </w:rPr>
            </w:pPr>
            <w:r w:rsidRPr="00602230">
              <w:rPr>
                <w:lang w:val="en-US" w:eastAsia="en-US"/>
              </w:rPr>
              <w:t>15.09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827BA9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Посиделки «</w:t>
            </w:r>
            <w:r w:rsidR="004D1273" w:rsidRPr="006022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Яблочный спас»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15.09.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20:00.        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«Жатва- 2018» «Страда легкой не бывает»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Попова О.Ф.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клубных формирований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Концерт 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Һау бул йәй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 «Мелодии жизни», посвященный международному дню музыки.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Усманова Н. И.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вечер «Всему начало –отчий дом»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Х.Я. 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Бренд  “Эх,буҙаһы,буҙаһы”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на районном конкурсе «Семья  </w:t>
            </w:r>
            <w:proofErr w:type="spellStart"/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</w:t>
            </w:r>
            <w:proofErr w:type="spellEnd"/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«Мой дом»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Усманова Н. И.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.20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Ярмарка «Дары осени»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Нигаматова Д 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</w:t>
            </w:r>
            <w:r w:rsidRPr="00264E50">
              <w:rPr>
                <w:lang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«Для тех кому за…» Вечер отдыха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spacing w:line="256" w:lineRule="auto"/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>
              <w:rPr>
                <w:lang w:eastAsia="en-US"/>
              </w:rPr>
              <w:t>22</w:t>
            </w:r>
            <w:r w:rsidRPr="00264E50">
              <w:rPr>
                <w:lang w:val="ba-RU" w:eastAsia="en-US"/>
              </w:rPr>
              <w:t>.</w:t>
            </w:r>
          </w:p>
          <w:p w:rsidR="004D1273" w:rsidRPr="00264E50" w:rsidRDefault="004D1273" w:rsidP="004D1273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jc w:val="both"/>
            </w:pPr>
            <w:r w:rsidRPr="00602230">
              <w:rPr>
                <w:lang w:val="ba-RU"/>
              </w:rPr>
              <w:t>К дню туризма. Спортвно-развлекательная программа</w:t>
            </w:r>
            <w:r w:rsidRPr="00602230">
              <w:t xml:space="preserve"> «</w:t>
            </w:r>
            <w:r w:rsidRPr="00602230">
              <w:rPr>
                <w:lang w:val="ba-RU"/>
              </w:rPr>
              <w:t>Ғумер оҙайтып!</w:t>
            </w:r>
            <w:r w:rsidRPr="00602230">
              <w:t>»</w:t>
            </w:r>
          </w:p>
          <w:p w:rsidR="004D1273" w:rsidRPr="00602230" w:rsidRDefault="004D1273" w:rsidP="004D1273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spacing w:line="256" w:lineRule="auto"/>
              <w:jc w:val="both"/>
            </w:pPr>
            <w:r w:rsidRPr="00602230">
              <w:t xml:space="preserve"> 29.09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spacing w:line="256" w:lineRule="auto"/>
              <w:jc w:val="both"/>
            </w:pPr>
            <w:r w:rsidRPr="00602230">
              <w:t>Абубакировский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spacing w:line="256" w:lineRule="auto"/>
              <w:jc w:val="both"/>
            </w:pPr>
            <w:proofErr w:type="spellStart"/>
            <w:r w:rsidRPr="00602230">
              <w:t>Бигушова</w:t>
            </w:r>
            <w:proofErr w:type="spellEnd"/>
            <w:r w:rsidRPr="00602230">
              <w:t xml:space="preserve"> Л. 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4D1273" w:rsidTr="00E16809">
        <w:trPr>
          <w:gridAfter w:val="3"/>
          <w:wAfter w:w="7468" w:type="dxa"/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264E50" w:rsidRDefault="004D1273" w:rsidP="004D1273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</w:t>
            </w:r>
            <w:r>
              <w:rPr>
                <w:lang w:val="ba-RU" w:eastAsia="en-US"/>
              </w:rPr>
              <w:t>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Праздник цветов «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Ерем күрке-сәскә”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Default="004D1273" w:rsidP="004D1273">
            <w:r w:rsidRPr="005C4813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Мурзинский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273" w:rsidRPr="00602230" w:rsidRDefault="004D1273" w:rsidP="004D127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3" w:rsidRPr="00B139DD" w:rsidRDefault="004D1273" w:rsidP="004D1273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602230" w:rsidTr="0010036B">
        <w:trPr>
          <w:gridAfter w:val="3"/>
          <w:wAfter w:w="7468" w:type="dxa"/>
        </w:trPr>
        <w:tc>
          <w:tcPr>
            <w:tcW w:w="15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30" w:rsidRPr="00AD4B85" w:rsidRDefault="00602230" w:rsidP="00602230">
            <w:pPr>
              <w:jc w:val="center"/>
              <w:rPr>
                <w:lang w:val="ba-RU"/>
              </w:rPr>
            </w:pPr>
            <w:r>
              <w:rPr>
                <w:b/>
              </w:rPr>
              <w:t>5</w:t>
            </w:r>
            <w:r w:rsidRPr="00E46B45">
              <w:rPr>
                <w:b/>
              </w:rPr>
              <w:t>.</w:t>
            </w:r>
            <w:r>
              <w:rPr>
                <w:b/>
                <w:i/>
                <w:lang w:eastAsia="en-US"/>
              </w:rPr>
              <w:t xml:space="preserve"> </w:t>
            </w:r>
            <w:r w:rsidRPr="00E46B45"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321399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Pr="00264E50" w:rsidRDefault="00321399" w:rsidP="00321399">
            <w:pPr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99" w:rsidRPr="00602230" w:rsidRDefault="00321399" w:rsidP="00321399">
            <w:pPr>
              <w:spacing w:after="120"/>
              <w:jc w:val="both"/>
              <w:rPr>
                <w:lang w:eastAsia="en-US"/>
              </w:rPr>
            </w:pPr>
            <w:r w:rsidRPr="00602230">
              <w:rPr>
                <w:color w:val="000000"/>
              </w:rPr>
              <w:t xml:space="preserve">    Музыкальное оформление на первом звонке «</w:t>
            </w:r>
            <w:r w:rsidRPr="00602230">
              <w:rPr>
                <w:lang w:eastAsia="en-US"/>
              </w:rPr>
              <w:t>Здравствуй мир знаний</w:t>
            </w:r>
            <w:r w:rsidRPr="00602230">
              <w:rPr>
                <w:color w:val="000000"/>
              </w:rPr>
              <w:t xml:space="preserve">»   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Pr="00602230" w:rsidRDefault="00321399" w:rsidP="00321399">
            <w:pPr>
              <w:tabs>
                <w:tab w:val="left" w:pos="188"/>
              </w:tabs>
              <w:spacing w:after="120"/>
              <w:jc w:val="both"/>
              <w:rPr>
                <w:lang w:eastAsia="en-US"/>
              </w:rPr>
            </w:pPr>
            <w:r w:rsidRPr="00602230">
              <w:rPr>
                <w:lang w:eastAsia="en-US"/>
              </w:rPr>
              <w:tab/>
              <w:t>01.09</w:t>
            </w:r>
          </w:p>
          <w:p w:rsidR="00321399" w:rsidRPr="00602230" w:rsidRDefault="00321399" w:rsidP="00321399">
            <w:pPr>
              <w:jc w:val="both"/>
              <w:rPr>
                <w:lang w:eastAsia="en-US"/>
              </w:rPr>
            </w:pPr>
            <w:r w:rsidRPr="00602230">
              <w:rPr>
                <w:lang w:eastAsia="en-US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Default="00EF0827" w:rsidP="00321399">
            <w: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Pr="00602230" w:rsidRDefault="00321399" w:rsidP="0032139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  <w:p w:rsidR="00321399" w:rsidRPr="00602230" w:rsidRDefault="00321399" w:rsidP="00321399">
            <w:pPr>
              <w:ind w:firstLine="708"/>
              <w:jc w:val="both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Pr="00602230" w:rsidRDefault="00321399" w:rsidP="0032139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9" w:rsidRPr="00B139DD" w:rsidRDefault="00321399" w:rsidP="00321399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rFonts w:eastAsia="Times New Roman"/>
                <w:i/>
                <w:lang w:val="ba-RU"/>
              </w:rPr>
            </w:pPr>
            <w:r w:rsidRPr="00602230">
              <w:rPr>
                <w:shd w:val="clear" w:color="auto" w:fill="FFFFFF"/>
              </w:rPr>
              <w:t xml:space="preserve">Игровая программа </w:t>
            </w:r>
            <w:r w:rsidRPr="00602230">
              <w:rPr>
                <w:shd w:val="clear" w:color="auto" w:fill="FFFFFF"/>
                <w:lang w:val="ba-RU"/>
              </w:rPr>
              <w:t>“Яңы уҡыу йылы менән!” Мини дискотека.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en-US" w:eastAsia="en-US"/>
              </w:rPr>
            </w:pPr>
            <w:r w:rsidRPr="00602230">
              <w:rPr>
                <w:lang w:val="en-US" w:eastAsia="en-US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Илячевский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Беседа о трагических событиях Беслана, просмотр фильма, минута молчания «Предотвратим терроризм»</w:t>
            </w:r>
          </w:p>
          <w:p w:rsidR="00EF0827" w:rsidRPr="00602230" w:rsidRDefault="00EF0827" w:rsidP="00EF0827">
            <w:pPr>
              <w:pStyle w:val="a9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Федоровский СДК.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Диспут «Как сделать жизнь ребенка интереснее и 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многообразнее»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      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Поздравление первоклассников «</w:t>
            </w:r>
            <w:r w:rsidRPr="00602230">
              <w:rPr>
                <w:lang w:val="en-US"/>
              </w:rPr>
              <w:t>h</w:t>
            </w:r>
            <w:proofErr w:type="spellStart"/>
            <w:r w:rsidRPr="00602230">
              <w:t>аумы</w:t>
            </w:r>
            <w:proofErr w:type="spellEnd"/>
            <w:r w:rsidRPr="00602230">
              <w:t xml:space="preserve"> м</w:t>
            </w:r>
            <w:r w:rsidRPr="00602230">
              <w:rPr>
                <w:lang w:val="ba-RU"/>
              </w:rPr>
              <w:t>әктәп</w:t>
            </w:r>
            <w:r w:rsidRPr="00602230">
              <w:t>!»</w:t>
            </w:r>
          </w:p>
          <w:p w:rsidR="00EF0827" w:rsidRPr="00602230" w:rsidRDefault="00EF0827" w:rsidP="00EF0827">
            <w:pPr>
              <w:jc w:val="both"/>
              <w:rPr>
                <w:lang w:eastAsia="en-US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spacing w:line="256" w:lineRule="auto"/>
              <w:jc w:val="both"/>
            </w:pPr>
            <w:r w:rsidRPr="00602230">
              <w:t>01.09</w:t>
            </w:r>
          </w:p>
          <w:p w:rsidR="00EF0827" w:rsidRPr="00602230" w:rsidRDefault="00EF0827" w:rsidP="00EF0827">
            <w:pPr>
              <w:spacing w:line="256" w:lineRule="auto"/>
              <w:jc w:val="both"/>
            </w:pPr>
          </w:p>
          <w:p w:rsidR="00EF0827" w:rsidRPr="00602230" w:rsidRDefault="00EF0827" w:rsidP="00EF0827">
            <w:pPr>
              <w:spacing w:line="256" w:lineRule="auto"/>
              <w:jc w:val="both"/>
            </w:pPr>
          </w:p>
          <w:p w:rsidR="00EF0827" w:rsidRPr="00602230" w:rsidRDefault="00EF0827" w:rsidP="00EF0827">
            <w:pPr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spacing w:line="256" w:lineRule="auto"/>
              <w:jc w:val="both"/>
            </w:pPr>
            <w:r w:rsidRPr="00602230">
              <w:t xml:space="preserve">Абубакировский СМФК </w:t>
            </w:r>
          </w:p>
          <w:p w:rsidR="00EF0827" w:rsidRPr="00602230" w:rsidRDefault="00EF0827" w:rsidP="00EF0827">
            <w:pPr>
              <w:spacing w:line="256" w:lineRule="auto"/>
              <w:jc w:val="both"/>
            </w:pPr>
          </w:p>
          <w:p w:rsidR="00EF0827" w:rsidRPr="00602230" w:rsidRDefault="00EF0827" w:rsidP="00EF0827">
            <w:pPr>
              <w:spacing w:line="256" w:lineRule="auto"/>
              <w:jc w:val="both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spacing w:line="256" w:lineRule="auto"/>
              <w:jc w:val="both"/>
            </w:pPr>
            <w:proofErr w:type="spellStart"/>
            <w:r w:rsidRPr="00602230">
              <w:t>Абубакирова</w:t>
            </w:r>
            <w:proofErr w:type="spellEnd"/>
            <w:r w:rsidRPr="00602230">
              <w:t xml:space="preserve"> Г. Р.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красоты. 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причесок 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девочками  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подростками «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Толом толом сәскәйҙәрең!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602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«Правила движения»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ind w:right="600"/>
              <w:jc w:val="both"/>
              <w:rPr>
                <w:rFonts w:eastAsia="Times New Roman"/>
              </w:rPr>
            </w:pPr>
            <w:r w:rsidRPr="00602230">
              <w:rPr>
                <w:shd w:val="clear" w:color="auto" w:fill="FFFFFF"/>
              </w:rPr>
              <w:t xml:space="preserve">Конкурс поделок </w:t>
            </w:r>
            <w:r w:rsidRPr="00602230">
              <w:rPr>
                <w:shd w:val="clear" w:color="auto" w:fill="FFFFFF"/>
                <w:lang w:val="ba-RU"/>
              </w:rPr>
              <w:t>“Көҙгө мозаика”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en-US" w:eastAsia="en-US"/>
              </w:rPr>
            </w:pPr>
            <w:r w:rsidRPr="00602230">
              <w:rPr>
                <w:lang w:val="en-US" w:eastAsia="en-US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Илячевский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 «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спасет мир»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EF0827" w:rsidRPr="00602230" w:rsidRDefault="00EF0827" w:rsidP="00EF0827">
            <w:pPr>
              <w:jc w:val="both"/>
            </w:pPr>
            <w:r w:rsidRPr="00602230">
              <w:t xml:space="preserve">   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0.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 улице»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“Здоровое поколение”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Исянгильдинский СК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Экскурсия «По тропинкам родного края»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К всемирному Дню Красоты Конкурсно-игровая программа для детей «Сегодня на подиуме»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09.09.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Янтышевский СДК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>Ултракова Л</w:t>
            </w:r>
            <w:r w:rsidRPr="00602230">
              <w:t>.Ф</w:t>
            </w:r>
          </w:p>
          <w:p w:rsidR="00EF0827" w:rsidRPr="00602230" w:rsidRDefault="00EF0827" w:rsidP="00EF0827">
            <w:pPr>
              <w:jc w:val="both"/>
              <w:rPr>
                <w:lang w:val="ba-RU"/>
              </w:rPr>
            </w:pPr>
            <w:proofErr w:type="spellStart"/>
            <w:r w:rsidRPr="00602230">
              <w:t>Бикбова</w:t>
            </w:r>
            <w:proofErr w:type="spellEnd"/>
            <w:r w:rsidRPr="00602230">
              <w:t xml:space="preserve"> Л.Г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Литературный час «Книга – зеркало души»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Саитова Р.З.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«Здоровом теле - здоровый дух»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      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СК 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спортплощадка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Нигаматова Д.Ш.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игровой час «В мире волшебства»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Саитова Р.З.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“ Һаҡмар һылыуы”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8.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Велогонки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СПОРТ - здоровый образ жизни»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9.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Концерт ,,Көҙгө моңдар,,</w:t>
            </w:r>
          </w:p>
          <w:p w:rsidR="00EF0827" w:rsidRPr="00602230" w:rsidRDefault="00EF0827" w:rsidP="00EF0827">
            <w:pPr>
              <w:jc w:val="both"/>
              <w:rPr>
                <w:lang w:val="ba-RU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17.09.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Янтышевский СДК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>Ултракова Л</w:t>
            </w:r>
            <w:r w:rsidRPr="00602230">
              <w:t>.Ф</w:t>
            </w:r>
          </w:p>
          <w:p w:rsidR="00EF0827" w:rsidRPr="00602230" w:rsidRDefault="00EF0827" w:rsidP="00EF0827">
            <w:pPr>
              <w:jc w:val="both"/>
              <w:rPr>
                <w:lang w:val="ba-RU"/>
              </w:rPr>
            </w:pPr>
            <w:proofErr w:type="spellStart"/>
            <w:r w:rsidRPr="00602230">
              <w:t>Бикбова</w:t>
            </w:r>
            <w:proofErr w:type="spellEnd"/>
            <w:r w:rsidRPr="00602230">
              <w:t xml:space="preserve"> Л.Г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.20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Круглый стол «Наркотикам – нет!»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 xml:space="preserve">Целинный СМФК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</w:t>
            </w:r>
            <w:r w:rsidRPr="00264E50">
              <w:rPr>
                <w:lang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шашкам и шахматам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Мурзинский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.22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“Был минең балам.Һәр бала талантлы”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.23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2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Танцевальная конкурсно-игровая программа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-шоу»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Федоровский СДК.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.24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Встреча ,,Һәр һөнәрҙең үҙ матурлығы,,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20.09.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Янтышевский СДК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>Ултракова Л</w:t>
            </w:r>
            <w:r w:rsidRPr="00602230">
              <w:t>.Ф</w:t>
            </w:r>
          </w:p>
          <w:p w:rsidR="00EF0827" w:rsidRPr="00602230" w:rsidRDefault="00EF0827" w:rsidP="00EF0827">
            <w:pPr>
              <w:jc w:val="both"/>
              <w:rPr>
                <w:lang w:val="ba-RU"/>
              </w:rPr>
            </w:pPr>
            <w:proofErr w:type="spellStart"/>
            <w:r w:rsidRPr="00602230">
              <w:t>Бикбова</w:t>
            </w:r>
            <w:proofErr w:type="spellEnd"/>
            <w:r w:rsidRPr="00602230">
              <w:t xml:space="preserve"> Л.Г.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.25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Фольклорный праздник“Сөмбөлә байрамы”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20.09.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Исянгильдинский СК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.26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Конкурсно-игровая программа “Осенний бал”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20.09.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Исянгильдинский СК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.27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Лета»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28.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профилактике ВИЧ инфекции «Жить правильно»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.29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Конкурсы для детей «Весёлые старты»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27.09.18.  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602230">
              <w:rPr>
                <w:rFonts w:ascii="Times New Roman" w:hAnsi="Times New Roman" w:cs="Times New Roman"/>
                <w:sz w:val="24"/>
                <w:szCs w:val="24"/>
              </w:rPr>
              <w:t xml:space="preserve"> Л.Х.,</w:t>
            </w:r>
          </w:p>
          <w:p w:rsidR="00EF0827" w:rsidRPr="00602230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30.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Вечер ,,Ололарҙы хөрмәтләйек,,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  <w:rPr>
                <w:lang w:val="ba-RU"/>
              </w:rPr>
            </w:pPr>
            <w:r w:rsidRPr="00602230">
              <w:rPr>
                <w:lang w:val="ba-RU"/>
              </w:rPr>
              <w:t>30.09.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 xml:space="preserve">Янтышевский СДК 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rPr>
                <w:lang w:val="ba-RU"/>
              </w:rPr>
              <w:t>Ултракова Л</w:t>
            </w:r>
            <w:r w:rsidRPr="00602230">
              <w:t>.Ф</w:t>
            </w:r>
          </w:p>
          <w:p w:rsidR="00EF0827" w:rsidRPr="00602230" w:rsidRDefault="00EF0827" w:rsidP="00EF0827">
            <w:pPr>
              <w:jc w:val="both"/>
              <w:rPr>
                <w:lang w:val="ba-RU"/>
              </w:rPr>
            </w:pPr>
            <w:proofErr w:type="spellStart"/>
            <w:r w:rsidRPr="00602230">
              <w:t>Бикбова</w:t>
            </w:r>
            <w:proofErr w:type="spellEnd"/>
            <w:r w:rsidRPr="00602230">
              <w:t xml:space="preserve"> Л.Г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264E50" w:rsidRDefault="00EF0827" w:rsidP="00EF0827"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5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31.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Закрытие летнего сезона «Прощай планета детства»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0F71EF"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jc w:val="both"/>
            </w:pPr>
            <w:r w:rsidRPr="00602230">
              <w:t>Абишевский СДК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602230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0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B139DD" w:rsidRDefault="00EF0827" w:rsidP="00EF0827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602230" w:rsidTr="0010036B">
        <w:tc>
          <w:tcPr>
            <w:tcW w:w="15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30" w:rsidRDefault="00602230" w:rsidP="00602230">
            <w:pPr>
              <w:jc w:val="center"/>
            </w:pPr>
            <w:r>
              <w:rPr>
                <w:b/>
                <w:i/>
                <w:lang w:eastAsia="en-US"/>
              </w:rPr>
              <w:t xml:space="preserve">6. </w:t>
            </w:r>
            <w:r w:rsidRPr="00E6443A">
              <w:rPr>
                <w:b/>
                <w:i/>
                <w:lang w:eastAsia="en-US"/>
              </w:rPr>
              <w:t xml:space="preserve">РАБОТА С </w:t>
            </w:r>
            <w:r w:rsidRPr="00E6443A">
              <w:rPr>
                <w:b/>
                <w:i/>
                <w:lang w:val="be-BY" w:eastAsia="en-US"/>
              </w:rPr>
              <w:t>ИНВАЛИДАМИ И ПОЖИЛЫМИ ЛЮДЬМИ</w:t>
            </w:r>
          </w:p>
        </w:tc>
        <w:tc>
          <w:tcPr>
            <w:tcW w:w="2836" w:type="dxa"/>
          </w:tcPr>
          <w:p w:rsidR="00602230" w:rsidRDefault="00602230" w:rsidP="00602230">
            <w:pPr>
              <w:rPr>
                <w:lang w:val="ba-RU"/>
              </w:rPr>
            </w:pPr>
          </w:p>
          <w:p w:rsidR="00602230" w:rsidRPr="00DC3D67" w:rsidRDefault="00602230" w:rsidP="00602230">
            <w:pPr>
              <w:rPr>
                <w:lang w:val="ba-RU"/>
              </w:rPr>
            </w:pPr>
            <w:r>
              <w:rPr>
                <w:lang w:val="ba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30" w:rsidRDefault="00602230" w:rsidP="00602230">
            <w:r w:rsidRPr="00900C72">
              <w:rPr>
                <w:lang w:val="ba-RU"/>
              </w:rPr>
              <w:t>Янтышевский СДК</w:t>
            </w:r>
          </w:p>
        </w:tc>
        <w:tc>
          <w:tcPr>
            <w:tcW w:w="1797" w:type="dxa"/>
          </w:tcPr>
          <w:p w:rsidR="00602230" w:rsidRDefault="00602230" w:rsidP="00602230">
            <w:r>
              <w:rPr>
                <w:lang w:val="ba-RU"/>
              </w:rPr>
              <w:t>Ултракова Л</w:t>
            </w:r>
            <w:r w:rsidRPr="00E6443A">
              <w:t>.</w:t>
            </w:r>
            <w:r>
              <w:t>Ф</w:t>
            </w:r>
          </w:p>
        </w:tc>
      </w:tr>
      <w:tr w:rsidR="00AD183E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264E50" w:rsidRDefault="00AD183E" w:rsidP="00AD183E">
            <w:pPr>
              <w:spacing w:line="254" w:lineRule="auto"/>
              <w:rPr>
                <w:lang w:val="be-BY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6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e-BY" w:eastAsia="en-US"/>
              </w:rPr>
              <w:t>1</w:t>
            </w:r>
            <w:r w:rsidRPr="00264E50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Шефская помощь,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к Году добровольца (волонтера) в РФ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07.09</w:t>
            </w:r>
          </w:p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EF0827" w:rsidP="00EF0827">
            <w:r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Вечер отдыха «Для вас тепло наших сердец»</w:t>
            </w:r>
          </w:p>
          <w:p w:rsidR="00EF0827" w:rsidRPr="00026A3A" w:rsidRDefault="00EF0827" w:rsidP="00EF0827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20:00.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>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Сәскәләрем сәскәле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«Это не приговор»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«Овощная симфония»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15:00.      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>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EF0827" w:rsidRPr="00026A3A" w:rsidRDefault="00EF0827" w:rsidP="00EF082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6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 xml:space="preserve">Юбилейный вечер – 75, </w:t>
            </w:r>
            <w:r w:rsidRPr="00026A3A">
              <w:rPr>
                <w:lang w:val="ba-RU"/>
              </w:rPr>
              <w:t>8</w:t>
            </w:r>
            <w:r w:rsidRPr="00026A3A">
              <w:t>0 «</w:t>
            </w:r>
            <w:r w:rsidRPr="00026A3A">
              <w:rPr>
                <w:lang w:val="ba-RU"/>
              </w:rPr>
              <w:t>Оҙон</w:t>
            </w:r>
            <w:r w:rsidRPr="00026A3A">
              <w:t xml:space="preserve"> 4умер те</w:t>
            </w:r>
            <w:r w:rsidRPr="00026A3A">
              <w:rPr>
                <w:lang w:val="ba-RU"/>
              </w:rPr>
              <w:t>ләйбеҙ</w:t>
            </w:r>
            <w:r w:rsidRPr="00026A3A"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spacing w:line="256" w:lineRule="auto"/>
              <w:jc w:val="both"/>
            </w:pPr>
            <w:r w:rsidRPr="00026A3A">
              <w:t>20.09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>Абубакировский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spacing w:line="256" w:lineRule="auto"/>
              <w:jc w:val="both"/>
            </w:pPr>
            <w:proofErr w:type="spellStart"/>
            <w:r w:rsidRPr="00026A3A">
              <w:t>Абубакирова</w:t>
            </w:r>
            <w:proofErr w:type="spellEnd"/>
            <w:r w:rsidRPr="00026A3A">
              <w:t xml:space="preserve"> Г. 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lastRenderedPageBreak/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7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Шахматно-шашечный </w:t>
            </w: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турнир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21.09. </w:t>
            </w:r>
          </w:p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lastRenderedPageBreak/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Алтынгужин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lastRenderedPageBreak/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8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инвалидов «Возьмемся за руки друзья»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>
              <w:rPr>
                <w:lang w:val="be-BY" w:eastAsia="en-US"/>
              </w:rPr>
              <w:t>9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6A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Игровой час «Игры наших бабушек»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 xml:space="preserve">Целинный СМФК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 w:rsidRPr="003D38EF">
              <w:rPr>
                <w:lang w:val="be-BY" w:eastAsia="en-US"/>
              </w:rPr>
              <w:t>1</w:t>
            </w:r>
            <w:r>
              <w:rPr>
                <w:lang w:val="be-BY" w:eastAsia="en-US"/>
              </w:rPr>
              <w:t>0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“Ағинәйҙәр”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Мурзинский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 w:rsidRPr="003D38EF">
              <w:rPr>
                <w:lang w:val="be-BY" w:eastAsia="en-US"/>
              </w:rPr>
              <w:t>1</w:t>
            </w:r>
            <w:r>
              <w:rPr>
                <w:lang w:val="be-BY" w:eastAsia="en-US"/>
              </w:rPr>
              <w:t>1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Посиделки «У прясла»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28.09. </w:t>
            </w:r>
          </w:p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EF0827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3D38EF">
              <w:rPr>
                <w:lang w:val="en-US" w:eastAsia="en-US"/>
              </w:rPr>
              <w:t>II</w:t>
            </w:r>
            <w:r w:rsidRPr="003D38EF">
              <w:rPr>
                <w:lang w:eastAsia="en-US"/>
              </w:rPr>
              <w:t xml:space="preserve">. </w:t>
            </w:r>
            <w:r w:rsidRPr="003D38EF">
              <w:rPr>
                <w:lang w:val="be-BY" w:eastAsia="en-US"/>
              </w:rPr>
              <w:t>6</w:t>
            </w:r>
            <w:r w:rsidRPr="003D38EF">
              <w:rPr>
                <w:lang w:eastAsia="en-US"/>
              </w:rPr>
              <w:t>.</w:t>
            </w:r>
            <w:r w:rsidRPr="003D38EF">
              <w:rPr>
                <w:lang w:val="be-BY" w:eastAsia="en-US"/>
              </w:rPr>
              <w:t>1</w:t>
            </w:r>
            <w:r>
              <w:rPr>
                <w:lang w:val="be-BY" w:eastAsia="en-US"/>
              </w:rPr>
              <w:t>2</w:t>
            </w:r>
            <w:r w:rsidRPr="003D38EF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  <w:rPr>
                <w:lang w:eastAsia="en-US"/>
              </w:rPr>
            </w:pPr>
            <w:r w:rsidRPr="00026A3A">
              <w:rPr>
                <w:lang w:eastAsia="en-US"/>
              </w:rPr>
              <w:t xml:space="preserve">Акция милосердия </w:t>
            </w:r>
            <w:r w:rsidRPr="00026A3A">
              <w:rPr>
                <w:shd w:val="clear" w:color="auto" w:fill="FFFFFF"/>
              </w:rPr>
              <w:t>Внимание! </w:t>
            </w:r>
            <w:r w:rsidRPr="00026A3A">
              <w:rPr>
                <w:rStyle w:val="ac"/>
                <w:shd w:val="clear" w:color="auto" w:fill="FFFFFF"/>
              </w:rPr>
              <w:t>Пожилой</w:t>
            </w:r>
            <w:r w:rsidRPr="00026A3A">
              <w:rPr>
                <w:shd w:val="clear" w:color="auto" w:fill="FFFFFF"/>
              </w:rPr>
              <w:t> человек рядом»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spacing w:line="256" w:lineRule="auto"/>
              <w:jc w:val="both"/>
            </w:pPr>
            <w:r w:rsidRPr="00026A3A">
              <w:t>29.09</w:t>
            </w:r>
          </w:p>
          <w:p w:rsidR="00EF0827" w:rsidRPr="00026A3A" w:rsidRDefault="00EF0827" w:rsidP="00EF0827">
            <w:pPr>
              <w:spacing w:line="256" w:lineRule="auto"/>
              <w:jc w:val="both"/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r w:rsidRPr="00722217">
              <w:t>Пожилые, инвалиды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jc w:val="both"/>
            </w:pPr>
            <w:r w:rsidRPr="00026A3A">
              <w:t>Абубакировский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Pr="00026A3A" w:rsidRDefault="00EF0827" w:rsidP="00EF0827">
            <w:pPr>
              <w:spacing w:line="256" w:lineRule="auto"/>
              <w:jc w:val="both"/>
            </w:pPr>
            <w:proofErr w:type="spellStart"/>
            <w:r w:rsidRPr="00026A3A">
              <w:t>Бигушова</w:t>
            </w:r>
            <w:proofErr w:type="spellEnd"/>
            <w:r w:rsidRPr="00026A3A">
              <w:t xml:space="preserve"> Л. 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27" w:rsidRDefault="00EF0827" w:rsidP="00EF0827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026A3A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294672" w:rsidRDefault="00026A3A" w:rsidP="00026A3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E6443A" w:rsidRDefault="00026A3A" w:rsidP="00026A3A">
            <w:pPr>
              <w:spacing w:line="252" w:lineRule="auto"/>
              <w:ind w:left="360"/>
              <w:jc w:val="center"/>
              <w:rPr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7.</w:t>
            </w:r>
            <w:r w:rsidRPr="00E6443A">
              <w:rPr>
                <w:b/>
                <w:i/>
                <w:lang w:eastAsia="en-US"/>
              </w:rPr>
              <w:t xml:space="preserve">РАБОТА ПО ГОДУ </w:t>
            </w:r>
            <w:r w:rsidRPr="00E6443A">
              <w:rPr>
                <w:b/>
                <w:i/>
                <w:lang w:val="ba-RU" w:eastAsia="en-US"/>
              </w:rPr>
              <w:t>ГРАЖДАНСКОЙ АКТИВНОСТИ И ДОБРОВОЛЬЧЕСТВА</w:t>
            </w:r>
          </w:p>
        </w:tc>
      </w:tr>
      <w:tr w:rsidR="00AD183E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264E50" w:rsidRDefault="00AD183E" w:rsidP="00AD183E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7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Мини акция по сбору вещей и игрушек на приют «Доброе сердце»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По пятницам 10-00</w:t>
            </w:r>
          </w:p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3C1AD3">
              <w:rPr>
                <w:lang w:val="en-US" w:eastAsia="en-US"/>
              </w:rPr>
              <w:t>II</w:t>
            </w:r>
            <w:r w:rsidRPr="003C1AD3">
              <w:rPr>
                <w:lang w:eastAsia="en-US"/>
              </w:rPr>
              <w:t xml:space="preserve">. </w:t>
            </w:r>
            <w:r w:rsidRPr="003C1AD3">
              <w:rPr>
                <w:lang w:val="ba-RU" w:eastAsia="en-US"/>
              </w:rPr>
              <w:t>7</w:t>
            </w:r>
            <w:r w:rsidRPr="003C1AD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</w:t>
            </w:r>
            <w:r w:rsidRPr="003C1AD3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Спорт «Здоровый образ жизни»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11.09. 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Л.Х.,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3C1AD3">
              <w:rPr>
                <w:lang w:val="en-US" w:eastAsia="en-US"/>
              </w:rPr>
              <w:t>II</w:t>
            </w:r>
            <w:r w:rsidRPr="003C1AD3">
              <w:rPr>
                <w:lang w:eastAsia="en-US"/>
              </w:rPr>
              <w:t xml:space="preserve">. </w:t>
            </w:r>
            <w:r w:rsidRPr="003C1AD3">
              <w:rPr>
                <w:lang w:val="ba-RU" w:eastAsia="en-US"/>
              </w:rPr>
              <w:t>7</w:t>
            </w:r>
            <w:r w:rsidRPr="003C1AD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</w:t>
            </w:r>
            <w:r w:rsidRPr="003C1AD3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jc w:val="both"/>
              <w:rPr>
                <w:shd w:val="clear" w:color="auto" w:fill="FFFFFF"/>
                <w:lang w:val="ba-RU"/>
              </w:rPr>
            </w:pPr>
            <w:r w:rsidRPr="00026A3A">
              <w:rPr>
                <w:shd w:val="clear" w:color="auto" w:fill="FFFFFF"/>
                <w:lang w:val="ba-RU"/>
              </w:rPr>
              <w:t>Познавательная программа “Нимә ул-Шәфҡәтлелек?”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jc w:val="both"/>
              <w:rPr>
                <w:lang w:val="en-US" w:eastAsia="en-US"/>
              </w:rPr>
            </w:pPr>
            <w:r w:rsidRPr="00026A3A">
              <w:rPr>
                <w:lang w:val="en-US" w:eastAsia="en-US"/>
              </w:rPr>
              <w:t>12.09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3C1AD3">
              <w:rPr>
                <w:lang w:val="en-US" w:eastAsia="en-US"/>
              </w:rPr>
              <w:t>II</w:t>
            </w:r>
            <w:r w:rsidRPr="003C1AD3">
              <w:rPr>
                <w:lang w:eastAsia="en-US"/>
              </w:rPr>
              <w:t xml:space="preserve">. </w:t>
            </w:r>
            <w:r w:rsidRPr="003C1AD3">
              <w:rPr>
                <w:lang w:val="ba-RU" w:eastAsia="en-US"/>
              </w:rPr>
              <w:t>7</w:t>
            </w:r>
            <w:r w:rsidRPr="003C1AD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</w:t>
            </w:r>
            <w:r w:rsidRPr="003C1AD3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“Добрые уроки” о добровольничестве и гражданской активности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13.09.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 Библиотека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Исянгильдина 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3C1AD3">
              <w:rPr>
                <w:lang w:val="en-US" w:eastAsia="en-US"/>
              </w:rPr>
              <w:t>II</w:t>
            </w:r>
            <w:r w:rsidRPr="003C1AD3">
              <w:rPr>
                <w:lang w:eastAsia="en-US"/>
              </w:rPr>
              <w:t xml:space="preserve">. </w:t>
            </w:r>
            <w:r w:rsidRPr="003C1AD3">
              <w:rPr>
                <w:lang w:val="ba-RU" w:eastAsia="en-US"/>
              </w:rPr>
              <w:t>7</w:t>
            </w:r>
            <w:r w:rsidRPr="003C1AD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</w:t>
            </w:r>
            <w:r w:rsidRPr="003C1AD3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jc w:val="both"/>
              <w:rPr>
                <w:lang w:eastAsia="en-US"/>
              </w:rPr>
            </w:pPr>
            <w:r w:rsidRPr="00026A3A">
              <w:t xml:space="preserve">Беседа за круглым столом  с населением  села </w:t>
            </w:r>
            <w:proofErr w:type="spellStart"/>
            <w:r w:rsidRPr="00026A3A">
              <w:t>Абубакирово</w:t>
            </w:r>
            <w:proofErr w:type="spellEnd"/>
            <w:r w:rsidRPr="00026A3A">
              <w:t xml:space="preserve">  «</w:t>
            </w:r>
            <w:proofErr w:type="spellStart"/>
            <w:r w:rsidRPr="00026A3A">
              <w:t>Онотмайы</w:t>
            </w:r>
            <w:proofErr w:type="spellEnd"/>
            <w:r w:rsidRPr="00026A3A">
              <w:rPr>
                <w:lang w:val="ba-RU"/>
              </w:rPr>
              <w:t>ҡ үҙ төйәгебеҙҙе</w:t>
            </w:r>
            <w:r w:rsidRPr="00026A3A"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spacing w:line="256" w:lineRule="auto"/>
              <w:jc w:val="both"/>
            </w:pPr>
            <w:r w:rsidRPr="00026A3A">
              <w:t>19.09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spacing w:line="256" w:lineRule="auto"/>
              <w:jc w:val="both"/>
            </w:pPr>
            <w:r w:rsidRPr="00026A3A">
              <w:t xml:space="preserve">Абубакировский СМФК Близ реки Ташлы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spacing w:line="256" w:lineRule="auto"/>
              <w:jc w:val="both"/>
            </w:pPr>
            <w:proofErr w:type="spellStart"/>
            <w:r w:rsidRPr="00026A3A">
              <w:t>Бигушова</w:t>
            </w:r>
            <w:proofErr w:type="spellEnd"/>
            <w:r w:rsidRPr="00026A3A">
              <w:t xml:space="preserve"> Л. 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3C1AD3">
              <w:rPr>
                <w:lang w:val="en-US" w:eastAsia="en-US"/>
              </w:rPr>
              <w:t>II</w:t>
            </w:r>
            <w:r w:rsidRPr="003C1AD3">
              <w:rPr>
                <w:lang w:eastAsia="en-US"/>
              </w:rPr>
              <w:t xml:space="preserve">. </w:t>
            </w:r>
            <w:r w:rsidRPr="003C1AD3">
              <w:rPr>
                <w:lang w:val="ba-RU" w:eastAsia="en-US"/>
              </w:rPr>
              <w:t>7</w:t>
            </w:r>
            <w:r w:rsidRPr="003C1AD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</w:t>
            </w:r>
            <w:r w:rsidRPr="003C1AD3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Акция ко дню пожилого человека «Поделись своею добротой»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420609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026A3A" w:rsidTr="0010036B">
        <w:trPr>
          <w:gridAfter w:val="3"/>
          <w:wAfter w:w="7468" w:type="dxa"/>
        </w:trPr>
        <w:tc>
          <w:tcPr>
            <w:tcW w:w="15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Pr="00902B9A" w:rsidRDefault="00026A3A" w:rsidP="00026A3A">
            <w:pPr>
              <w:spacing w:line="252" w:lineRule="auto"/>
              <w:jc w:val="center"/>
              <w:rPr>
                <w:b/>
                <w:i/>
                <w:color w:val="FF0000"/>
                <w:lang w:eastAsia="en-US"/>
              </w:rPr>
            </w:pPr>
            <w:r w:rsidRPr="00902B9A">
              <w:rPr>
                <w:b/>
                <w:i/>
                <w:lang w:eastAsia="en-US"/>
              </w:rPr>
              <w:lastRenderedPageBreak/>
              <w:t>8. РАБОТА ПО ГОДУ СЕМЬИ В РБ</w:t>
            </w:r>
          </w:p>
        </w:tc>
      </w:tr>
      <w:tr w:rsidR="00AD183E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264E50" w:rsidRDefault="00AD183E" w:rsidP="00AD183E">
            <w:pPr>
              <w:spacing w:line="254" w:lineRule="auto"/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a-RU" w:eastAsia="en-US"/>
              </w:rPr>
              <w:t>8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Презентация и игры  “Если хочешь быть здоров”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Мурзинский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026A3A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2E1784">
              <w:rPr>
                <w:lang w:val="en-US" w:eastAsia="en-US"/>
              </w:rPr>
              <w:t>II</w:t>
            </w:r>
            <w:r w:rsidRPr="002E1784">
              <w:rPr>
                <w:lang w:eastAsia="en-US"/>
              </w:rPr>
              <w:t xml:space="preserve">. </w:t>
            </w:r>
            <w:r w:rsidRPr="002E1784">
              <w:rPr>
                <w:lang w:val="ba-RU" w:eastAsia="en-US"/>
              </w:rPr>
              <w:t>8</w:t>
            </w:r>
            <w:r w:rsidRPr="002E1784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</w:t>
            </w:r>
            <w:r w:rsidRPr="002E1784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026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Интерактивный семейный вечер «Папа, мама, </w:t>
            </w:r>
            <w:proofErr w:type="gramStart"/>
            <w:r w:rsidRPr="00026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я-счастливая</w:t>
            </w:r>
            <w:proofErr w:type="gramEnd"/>
            <w:r w:rsidRPr="00026A3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семья» 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F97352" w:rsidRPr="00026A3A" w:rsidRDefault="00F97352" w:rsidP="00F97352">
            <w:pPr>
              <w:pStyle w:val="a9"/>
              <w:tabs>
                <w:tab w:val="center" w:pos="20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20:00.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F97352" w:rsidRPr="00026A3A" w:rsidRDefault="00F97352" w:rsidP="00F973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2E1784">
              <w:rPr>
                <w:lang w:val="en-US" w:eastAsia="en-US"/>
              </w:rPr>
              <w:t>II</w:t>
            </w:r>
            <w:r w:rsidRPr="002E1784">
              <w:rPr>
                <w:lang w:eastAsia="en-US"/>
              </w:rPr>
              <w:t xml:space="preserve">. </w:t>
            </w:r>
            <w:r w:rsidRPr="002E1784">
              <w:rPr>
                <w:lang w:val="ba-RU" w:eastAsia="en-US"/>
              </w:rPr>
              <w:t>8</w:t>
            </w:r>
            <w:r w:rsidRPr="002E1784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</w:t>
            </w:r>
            <w:r w:rsidRPr="002E1784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19.09. 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Махамова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Н.Д.,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Каипова</w:t>
            </w:r>
            <w:proofErr w:type="spellEnd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2E1784">
              <w:rPr>
                <w:lang w:val="en-US" w:eastAsia="en-US"/>
              </w:rPr>
              <w:t>II</w:t>
            </w:r>
            <w:r w:rsidRPr="002E1784">
              <w:rPr>
                <w:lang w:eastAsia="en-US"/>
              </w:rPr>
              <w:t xml:space="preserve">. </w:t>
            </w:r>
            <w:r w:rsidRPr="002E1784">
              <w:rPr>
                <w:lang w:val="ba-RU" w:eastAsia="en-US"/>
              </w:rPr>
              <w:t>8</w:t>
            </w:r>
            <w:r w:rsidRPr="002E1784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</w:t>
            </w:r>
            <w:r w:rsidRPr="002E1784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Праздничный вечер “Матур ғаилә-ауыл күрке 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2E1784">
              <w:rPr>
                <w:lang w:val="en-US" w:eastAsia="en-US"/>
              </w:rPr>
              <w:t>II</w:t>
            </w:r>
            <w:r w:rsidRPr="002E1784">
              <w:rPr>
                <w:lang w:eastAsia="en-US"/>
              </w:rPr>
              <w:t xml:space="preserve">. </w:t>
            </w:r>
            <w:r w:rsidRPr="002E1784">
              <w:rPr>
                <w:lang w:val="ba-RU" w:eastAsia="en-US"/>
              </w:rPr>
              <w:t>8</w:t>
            </w:r>
            <w:r w:rsidRPr="002E1784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</w:t>
            </w:r>
            <w:r w:rsidRPr="002E1784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Концерт семей «Семья –кристалл общества»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26.09            20.00-22.00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Акташево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F97352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2E1784">
              <w:rPr>
                <w:lang w:val="en-US" w:eastAsia="en-US"/>
              </w:rPr>
              <w:t>II</w:t>
            </w:r>
            <w:r w:rsidRPr="002E1784">
              <w:rPr>
                <w:lang w:eastAsia="en-US"/>
              </w:rPr>
              <w:t xml:space="preserve">. </w:t>
            </w:r>
            <w:r w:rsidRPr="002E1784">
              <w:rPr>
                <w:lang w:val="ba-RU" w:eastAsia="en-US"/>
              </w:rPr>
              <w:t>8</w:t>
            </w:r>
            <w:r w:rsidRPr="002E1784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</w:t>
            </w:r>
            <w:r w:rsidRPr="002E1784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Круглый стол для родителей</w:t>
            </w:r>
            <w:r w:rsidRPr="0002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”Роль семьи в воспитании детей”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27.09.</w:t>
            </w:r>
          </w:p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r w:rsidRPr="00F9381D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Pr="00026A3A" w:rsidRDefault="00F97352" w:rsidP="00F97352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26A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2" w:rsidRDefault="00F97352" w:rsidP="00F97352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026A3A" w:rsidTr="0010036B">
        <w:trPr>
          <w:gridAfter w:val="3"/>
          <w:wAfter w:w="7468" w:type="dxa"/>
        </w:trPr>
        <w:tc>
          <w:tcPr>
            <w:tcW w:w="15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A" w:rsidRDefault="00026A3A" w:rsidP="00026A3A">
            <w:pPr>
              <w:pStyle w:val="aa"/>
              <w:spacing w:line="252" w:lineRule="auto"/>
              <w:rPr>
                <w:b/>
                <w:i/>
                <w:lang w:eastAsia="en-US"/>
              </w:rPr>
            </w:pPr>
          </w:p>
          <w:p w:rsidR="00026A3A" w:rsidRPr="00060B76" w:rsidRDefault="00026A3A" w:rsidP="00026A3A">
            <w:pPr>
              <w:pStyle w:val="aa"/>
              <w:spacing w:line="252" w:lineRule="auto"/>
              <w:jc w:val="center"/>
              <w:rPr>
                <w:color w:val="FF0000"/>
                <w:lang w:eastAsia="en-US"/>
              </w:rPr>
            </w:pPr>
            <w:r>
              <w:rPr>
                <w:b/>
                <w:i/>
                <w:lang w:eastAsia="en-US"/>
              </w:rPr>
              <w:t>9.</w:t>
            </w:r>
            <w:r w:rsidRPr="00060B76">
              <w:rPr>
                <w:b/>
                <w:i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</w:tc>
      </w:tr>
      <w:tr w:rsidR="00AD183E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B139DD" w:rsidRDefault="00AD183E" w:rsidP="00AD183E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6B16D1" w:rsidRDefault="00AD183E" w:rsidP="00AD183E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Информационный стенд “Все на выборы”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6B16D1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Default="00AD183E" w:rsidP="00AD183E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6B16D1" w:rsidRDefault="00AD183E" w:rsidP="00AD183E">
            <w:pPr>
              <w:jc w:val="both"/>
            </w:pPr>
            <w:proofErr w:type="spellStart"/>
            <w:r w:rsidRPr="006B16D1">
              <w:t>Мурзинский</w:t>
            </w:r>
            <w:proofErr w:type="spellEnd"/>
            <w:r w:rsidRPr="006B16D1">
              <w:t xml:space="preserve">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6B16D1" w:rsidRDefault="00AD183E" w:rsidP="00AD183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3E" w:rsidRPr="00B139DD" w:rsidRDefault="00AD183E" w:rsidP="00AD183E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2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Презентация </w:t>
            </w: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«Мир без насилия» к дню борьбы с терроризмом.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jc w:val="both"/>
            </w:pPr>
            <w:proofErr w:type="spellStart"/>
            <w:r w:rsidRPr="006B16D1">
              <w:t>Мурзинский</w:t>
            </w:r>
            <w:proofErr w:type="spellEnd"/>
            <w:r w:rsidRPr="006B16D1">
              <w:t xml:space="preserve">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3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с майором полиции </w:t>
            </w:r>
            <w:proofErr w:type="spellStart"/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Габдрахмановым</w:t>
            </w:r>
            <w:proofErr w:type="spellEnd"/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06.09. 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Уфимский СМФК МОБУ СОШ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4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«Подросток и алкоголизм»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lastRenderedPageBreak/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Абишевский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Турушева Г.Г.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lastRenderedPageBreak/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5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Операция «Защита, по выявлению детей и семей соц. Риска и оказание им помощи»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6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«Нам нужен мир. Это забыть нельзя»</w:t>
            </w:r>
            <w:r w:rsidRPr="006B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14.09           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Ивановский СДК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7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Тематическая дискотека 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B16D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Эсмәйек, тартмайыҡ!</w:t>
            </w: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Pr="006B16D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eastAsia="Calibri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Абубакирова</w:t>
            </w:r>
            <w:proofErr w:type="spellEnd"/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Р.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8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«Будущее – это мы»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Усманова Н. И.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</w:t>
            </w:r>
            <w:r>
              <w:rPr>
                <w:lang w:val="ba-RU" w:eastAsia="en-US"/>
              </w:rPr>
              <w:t>9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Развивающие игры «Спорт-это жизнь»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Уфимский СМФК Стадион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Манишев</w:t>
            </w:r>
            <w:proofErr w:type="spellEnd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</w:p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Махамова</w:t>
            </w:r>
            <w:proofErr w:type="spellEnd"/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9.1</w:t>
            </w:r>
            <w:r>
              <w:rPr>
                <w:lang w:val="ba-RU" w:eastAsia="en-US"/>
              </w:rPr>
              <w:t>0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про здоровье</w:t>
            </w:r>
            <w:r w:rsidR="00DE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</w:rPr>
              <w:t>Ах, эти вредные привычки»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20:00.        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E67A1" w:rsidRPr="006B16D1" w:rsidRDefault="009E67A1" w:rsidP="009E67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9E67A1" w:rsidRPr="00B139DD" w:rsidTr="0010036B">
        <w:trPr>
          <w:gridAfter w:val="3"/>
          <w:wAfter w:w="746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4" w:lineRule="auto"/>
              <w:jc w:val="both"/>
              <w:rPr>
                <w:lang w:val="en-US" w:eastAsia="en-US"/>
              </w:rPr>
            </w:pPr>
            <w:r w:rsidRPr="00B139DD">
              <w:rPr>
                <w:lang w:val="en-US" w:eastAsia="en-US"/>
              </w:rPr>
              <w:t>II</w:t>
            </w:r>
            <w:r w:rsidRPr="00B139DD">
              <w:rPr>
                <w:lang w:eastAsia="en-US"/>
              </w:rPr>
              <w:t xml:space="preserve">. </w:t>
            </w:r>
            <w:r w:rsidRPr="00B139DD">
              <w:rPr>
                <w:lang w:val="ba-RU" w:eastAsia="en-US"/>
              </w:rPr>
              <w:t>9.1</w:t>
            </w:r>
            <w:r>
              <w:rPr>
                <w:lang w:val="ba-RU" w:eastAsia="en-US"/>
              </w:rPr>
              <w:t>1</w:t>
            </w:r>
            <w:r w:rsidRPr="00B139DD">
              <w:rPr>
                <w:lang w:val="ba-RU"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B16D1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Вечер-диспут “Туҡта,әле һуң түгел!”(о наркомании)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Default="009E67A1" w:rsidP="009E67A1">
            <w:r w:rsidRPr="006448DE"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Илячевский СДК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6B16D1" w:rsidRDefault="009E67A1" w:rsidP="009E67A1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D1">
              <w:rPr>
                <w:rFonts w:ascii="Times New Roman" w:hAnsi="Times New Roman" w:cs="Times New Roman"/>
                <w:sz w:val="24"/>
                <w:szCs w:val="24"/>
              </w:rPr>
              <w:t>Шарипова З.С.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1" w:rsidRPr="00B139DD" w:rsidRDefault="009E67A1" w:rsidP="009E67A1">
            <w:pPr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892B21" w:rsidRDefault="00892B21" w:rsidP="005D5E39">
      <w:pPr>
        <w:jc w:val="center"/>
      </w:pPr>
      <w:bookmarkStart w:id="0" w:name="_GoBack"/>
      <w:bookmarkEnd w:id="0"/>
    </w:p>
    <w:sectPr w:rsidR="00892B21" w:rsidSect="0010036B">
      <w:pgSz w:w="16838" w:h="11906" w:orient="landscape"/>
      <w:pgMar w:top="1701" w:right="962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17823"/>
    <w:multiLevelType w:val="multilevel"/>
    <w:tmpl w:val="7752E366"/>
    <w:lvl w:ilvl="0">
      <w:start w:val="2"/>
      <w:numFmt w:val="decimalZero"/>
      <w:lvlText w:val="%1."/>
      <w:lvlJc w:val="left"/>
      <w:pPr>
        <w:ind w:left="600" w:hanging="600"/>
      </w:pPr>
    </w:lvl>
    <w:lvl w:ilvl="1">
      <w:start w:val="7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42FCA"/>
    <w:multiLevelType w:val="hybridMultilevel"/>
    <w:tmpl w:val="CAB61FFA"/>
    <w:lvl w:ilvl="0" w:tplc="9482AE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A2F5F"/>
    <w:multiLevelType w:val="hybridMultilevel"/>
    <w:tmpl w:val="C0CE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2"/>
  </w:num>
  <w:num w:numId="23">
    <w:abstractNumId w:val="14"/>
  </w:num>
  <w:num w:numId="24">
    <w:abstractNumId w:val="9"/>
  </w:num>
  <w:num w:numId="25">
    <w:abstractNumId w:val="7"/>
  </w:num>
  <w:num w:numId="26">
    <w:abstractNumId w:val="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1"/>
    <w:rsid w:val="00026A3A"/>
    <w:rsid w:val="00062271"/>
    <w:rsid w:val="00090FFE"/>
    <w:rsid w:val="0010036B"/>
    <w:rsid w:val="0017489F"/>
    <w:rsid w:val="001C69ED"/>
    <w:rsid w:val="002570FA"/>
    <w:rsid w:val="00321399"/>
    <w:rsid w:val="00356F3F"/>
    <w:rsid w:val="003D5537"/>
    <w:rsid w:val="004D1273"/>
    <w:rsid w:val="005953DB"/>
    <w:rsid w:val="005D5E39"/>
    <w:rsid w:val="005F18CB"/>
    <w:rsid w:val="00602230"/>
    <w:rsid w:val="006B16D1"/>
    <w:rsid w:val="00710B4F"/>
    <w:rsid w:val="007534BB"/>
    <w:rsid w:val="007C5FDB"/>
    <w:rsid w:val="00827BA9"/>
    <w:rsid w:val="008357DA"/>
    <w:rsid w:val="008373DB"/>
    <w:rsid w:val="00892B21"/>
    <w:rsid w:val="008973B2"/>
    <w:rsid w:val="008B16DD"/>
    <w:rsid w:val="009545E1"/>
    <w:rsid w:val="009E1E11"/>
    <w:rsid w:val="009E67A1"/>
    <w:rsid w:val="00A12F19"/>
    <w:rsid w:val="00AD183E"/>
    <w:rsid w:val="00AD6B8A"/>
    <w:rsid w:val="00AF2C72"/>
    <w:rsid w:val="00B261F1"/>
    <w:rsid w:val="00B37D61"/>
    <w:rsid w:val="00B450AB"/>
    <w:rsid w:val="00BA1289"/>
    <w:rsid w:val="00BB555A"/>
    <w:rsid w:val="00C31ABF"/>
    <w:rsid w:val="00C34D98"/>
    <w:rsid w:val="00CC0CAE"/>
    <w:rsid w:val="00D27BFA"/>
    <w:rsid w:val="00D5247A"/>
    <w:rsid w:val="00DE2E3C"/>
    <w:rsid w:val="00E16809"/>
    <w:rsid w:val="00ED38BE"/>
    <w:rsid w:val="00EF0827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3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1680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16809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E16809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E1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8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680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E1680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16809"/>
    <w:pPr>
      <w:ind w:left="720"/>
      <w:contextualSpacing/>
    </w:pPr>
    <w:rPr>
      <w:rFonts w:eastAsia="Times New Roman"/>
    </w:rPr>
  </w:style>
  <w:style w:type="paragraph" w:customStyle="1" w:styleId="ab">
    <w:name w:val="???????"/>
    <w:uiPriority w:val="99"/>
    <w:rsid w:val="00E1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rsid w:val="00E16809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E1680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16809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16809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16809"/>
  </w:style>
  <w:style w:type="character" w:styleId="ac">
    <w:name w:val="Emphasis"/>
    <w:basedOn w:val="a0"/>
    <w:uiPriority w:val="20"/>
    <w:qFormat/>
    <w:rsid w:val="00E16809"/>
    <w:rPr>
      <w:i/>
      <w:iCs/>
    </w:rPr>
  </w:style>
  <w:style w:type="character" w:customStyle="1" w:styleId="apple-style-span">
    <w:name w:val="apple-style-span"/>
    <w:basedOn w:val="a0"/>
    <w:rsid w:val="00E16809"/>
  </w:style>
  <w:style w:type="paragraph" w:customStyle="1" w:styleId="Default">
    <w:name w:val="Default"/>
    <w:rsid w:val="00E1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E16809"/>
  </w:style>
  <w:style w:type="paragraph" w:customStyle="1" w:styleId="p37">
    <w:name w:val="p37"/>
    <w:basedOn w:val="a"/>
    <w:rsid w:val="00E16809"/>
    <w:pPr>
      <w:spacing w:before="100" w:beforeAutospacing="1" w:after="100" w:afterAutospacing="1"/>
    </w:pPr>
    <w:rPr>
      <w:rFonts w:eastAsia="Times New Roman"/>
    </w:rPr>
  </w:style>
  <w:style w:type="paragraph" w:styleId="ad">
    <w:name w:val="header"/>
    <w:basedOn w:val="a"/>
    <w:link w:val="ae"/>
    <w:uiPriority w:val="99"/>
    <w:unhideWhenUsed/>
    <w:rsid w:val="00E168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68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68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68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3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1">
    <w:name w:val="Содержимое таблицы"/>
    <w:basedOn w:val="a"/>
    <w:rsid w:val="0010036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customStyle="1" w:styleId="s1">
    <w:name w:val="s1"/>
    <w:basedOn w:val="a0"/>
    <w:rsid w:val="0010036B"/>
  </w:style>
  <w:style w:type="character" w:customStyle="1" w:styleId="s2">
    <w:name w:val="s2"/>
    <w:basedOn w:val="a0"/>
    <w:rsid w:val="0010036B"/>
  </w:style>
  <w:style w:type="character" w:styleId="af2">
    <w:name w:val="Hyperlink"/>
    <w:basedOn w:val="a0"/>
    <w:uiPriority w:val="99"/>
    <w:unhideWhenUsed/>
    <w:rsid w:val="0010036B"/>
    <w:rPr>
      <w:color w:val="0000FF"/>
      <w:u w:val="single"/>
    </w:rPr>
  </w:style>
  <w:style w:type="character" w:customStyle="1" w:styleId="val">
    <w:name w:val="val"/>
    <w:basedOn w:val="a0"/>
    <w:rsid w:val="0010036B"/>
  </w:style>
  <w:style w:type="paragraph" w:styleId="21">
    <w:name w:val="Body Text 2"/>
    <w:basedOn w:val="a"/>
    <w:link w:val="22"/>
    <w:uiPriority w:val="99"/>
    <w:semiHidden/>
    <w:unhideWhenUsed/>
    <w:rsid w:val="0010036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36B"/>
    <w:rPr>
      <w:rFonts w:eastAsiaTheme="minorEastAsia"/>
      <w:lang w:eastAsia="ru-RU"/>
    </w:rPr>
  </w:style>
  <w:style w:type="paragraph" w:customStyle="1" w:styleId="ConsPlusNonformat">
    <w:name w:val="ConsPlusNonformat"/>
    <w:rsid w:val="0010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036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036B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10036B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10036B"/>
    <w:rPr>
      <w:rFonts w:ascii="Times New Roman" w:hAnsi="Times New Roman" w:cs="Times New Roman" w:hint="default"/>
    </w:rPr>
  </w:style>
  <w:style w:type="table" w:styleId="af3">
    <w:name w:val="Table Grid"/>
    <w:basedOn w:val="a1"/>
    <w:rsid w:val="0010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3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E1680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E16809"/>
    <w:pPr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E16809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99"/>
    <w:rsid w:val="00E1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8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6809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E1680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E16809"/>
    <w:pPr>
      <w:ind w:left="720"/>
      <w:contextualSpacing/>
    </w:pPr>
    <w:rPr>
      <w:rFonts w:eastAsia="Times New Roman"/>
    </w:rPr>
  </w:style>
  <w:style w:type="paragraph" w:customStyle="1" w:styleId="ab">
    <w:name w:val="???????"/>
    <w:uiPriority w:val="99"/>
    <w:rsid w:val="00E1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rsid w:val="00E16809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E16809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16809"/>
    <w:rPr>
      <w:rFonts w:ascii="Times New Roman" w:eastAsia="Calibri" w:hAnsi="Times New Roman" w:cs="Times New Roman" w:hint="default"/>
      <w:sz w:val="24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16809"/>
    <w:rPr>
      <w:rFonts w:ascii="Segoe UI" w:eastAsia="Calibri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16809"/>
  </w:style>
  <w:style w:type="character" w:styleId="ac">
    <w:name w:val="Emphasis"/>
    <w:basedOn w:val="a0"/>
    <w:uiPriority w:val="20"/>
    <w:qFormat/>
    <w:rsid w:val="00E16809"/>
    <w:rPr>
      <w:i/>
      <w:iCs/>
    </w:rPr>
  </w:style>
  <w:style w:type="character" w:customStyle="1" w:styleId="apple-style-span">
    <w:name w:val="apple-style-span"/>
    <w:basedOn w:val="a0"/>
    <w:rsid w:val="00E16809"/>
  </w:style>
  <w:style w:type="paragraph" w:customStyle="1" w:styleId="Default">
    <w:name w:val="Default"/>
    <w:rsid w:val="00E1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E16809"/>
  </w:style>
  <w:style w:type="paragraph" w:customStyle="1" w:styleId="p37">
    <w:name w:val="p37"/>
    <w:basedOn w:val="a"/>
    <w:rsid w:val="00E16809"/>
    <w:pPr>
      <w:spacing w:before="100" w:beforeAutospacing="1" w:after="100" w:afterAutospacing="1"/>
    </w:pPr>
    <w:rPr>
      <w:rFonts w:eastAsia="Times New Roman"/>
    </w:rPr>
  </w:style>
  <w:style w:type="paragraph" w:styleId="ad">
    <w:name w:val="header"/>
    <w:basedOn w:val="a"/>
    <w:link w:val="ae"/>
    <w:uiPriority w:val="99"/>
    <w:unhideWhenUsed/>
    <w:rsid w:val="00E168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68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68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68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3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f1">
    <w:name w:val="Содержимое таблицы"/>
    <w:basedOn w:val="a"/>
    <w:rsid w:val="0010036B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customStyle="1" w:styleId="s1">
    <w:name w:val="s1"/>
    <w:basedOn w:val="a0"/>
    <w:rsid w:val="0010036B"/>
  </w:style>
  <w:style w:type="character" w:customStyle="1" w:styleId="s2">
    <w:name w:val="s2"/>
    <w:basedOn w:val="a0"/>
    <w:rsid w:val="0010036B"/>
  </w:style>
  <w:style w:type="character" w:styleId="af2">
    <w:name w:val="Hyperlink"/>
    <w:basedOn w:val="a0"/>
    <w:uiPriority w:val="99"/>
    <w:unhideWhenUsed/>
    <w:rsid w:val="0010036B"/>
    <w:rPr>
      <w:color w:val="0000FF"/>
      <w:u w:val="single"/>
    </w:rPr>
  </w:style>
  <w:style w:type="character" w:customStyle="1" w:styleId="val">
    <w:name w:val="val"/>
    <w:basedOn w:val="a0"/>
    <w:rsid w:val="0010036B"/>
  </w:style>
  <w:style w:type="paragraph" w:styleId="21">
    <w:name w:val="Body Text 2"/>
    <w:basedOn w:val="a"/>
    <w:link w:val="22"/>
    <w:uiPriority w:val="99"/>
    <w:semiHidden/>
    <w:unhideWhenUsed/>
    <w:rsid w:val="0010036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036B"/>
    <w:rPr>
      <w:rFonts w:eastAsiaTheme="minorEastAsia"/>
      <w:lang w:eastAsia="ru-RU"/>
    </w:rPr>
  </w:style>
  <w:style w:type="paragraph" w:customStyle="1" w:styleId="ConsPlusNonformat">
    <w:name w:val="ConsPlusNonformat"/>
    <w:rsid w:val="0010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036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036B"/>
    <w:rPr>
      <w:rFonts w:eastAsiaTheme="minorEastAsia"/>
      <w:sz w:val="16"/>
      <w:szCs w:val="16"/>
      <w:lang w:eastAsia="ru-RU"/>
    </w:rPr>
  </w:style>
  <w:style w:type="character" w:customStyle="1" w:styleId="FontStyle18">
    <w:name w:val="Font Style18"/>
    <w:rsid w:val="0010036B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10036B"/>
    <w:rPr>
      <w:rFonts w:ascii="Times New Roman" w:hAnsi="Times New Roman" w:cs="Times New Roman" w:hint="default"/>
    </w:rPr>
  </w:style>
  <w:style w:type="table" w:styleId="af3">
    <w:name w:val="Table Grid"/>
    <w:basedOn w:val="a1"/>
    <w:rsid w:val="0010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48</cp:revision>
  <dcterms:created xsi:type="dcterms:W3CDTF">2018-08-13T09:43:00Z</dcterms:created>
  <dcterms:modified xsi:type="dcterms:W3CDTF">2018-08-30T13:04:00Z</dcterms:modified>
</cp:coreProperties>
</file>